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EB3BB" w14:textId="25712339" w:rsidR="006836C1" w:rsidRDefault="00FA3E09">
      <w:r>
        <w:rPr>
          <w:rFonts w:hint="eastAsia"/>
        </w:rPr>
        <w:t>■パブリックコメント意見書</w:t>
      </w:r>
    </w:p>
    <w:p w14:paraId="50BEF998" w14:textId="571ADD5D" w:rsidR="00FA3E09" w:rsidRDefault="00FA3E09" w:rsidP="00FA3E09">
      <w:pPr>
        <w:ind w:firstLineChars="100" w:firstLine="210"/>
      </w:pPr>
      <w:r>
        <w:rPr>
          <w:rFonts w:hint="eastAsia"/>
        </w:rPr>
        <w:t>「渡嘉敷村過疎地域持続的発展計画（案）」に関するパブリックコメント</w:t>
      </w:r>
    </w:p>
    <w:p w14:paraId="3CAB13F9" w14:textId="0A2A1379" w:rsidR="00FA3E09" w:rsidRDefault="00FA3E09" w:rsidP="00FA3E09">
      <w:pPr>
        <w:ind w:firstLineChars="100" w:firstLine="21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134"/>
        <w:gridCol w:w="2403"/>
      </w:tblGrid>
      <w:tr w:rsidR="00FA3E09" w14:paraId="5A5A597C" w14:textId="77777777" w:rsidTr="00FA3E09">
        <w:tc>
          <w:tcPr>
            <w:tcW w:w="988" w:type="dxa"/>
          </w:tcPr>
          <w:p w14:paraId="60B12CFF" w14:textId="452856D9" w:rsidR="00FA3E09" w:rsidRDefault="00FA3E09" w:rsidP="00FA3E09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</w:tcPr>
          <w:p w14:paraId="1262F362" w14:textId="77777777" w:rsidR="00FA3E09" w:rsidRDefault="00FA3E09" w:rsidP="00FA3E09">
            <w:r>
              <w:rPr>
                <w:rFonts w:hint="eastAsia"/>
              </w:rPr>
              <w:t>（　　　－　　　　）</w:t>
            </w:r>
          </w:p>
          <w:p w14:paraId="50873F05" w14:textId="77777777" w:rsidR="00FA3E09" w:rsidRDefault="00FA3E09" w:rsidP="00FA3E09"/>
          <w:p w14:paraId="08182FC5" w14:textId="791FB59D" w:rsidR="00FA3E09" w:rsidRDefault="00FA3E09" w:rsidP="00FA3E0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2ED5915" w14:textId="20E10710" w:rsidR="00FA3E09" w:rsidRDefault="00FA3E09" w:rsidP="00FA3E09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403" w:type="dxa"/>
          </w:tcPr>
          <w:p w14:paraId="067F3D2B" w14:textId="77777777" w:rsidR="00FA3E09" w:rsidRDefault="00FA3E09" w:rsidP="00FA3E09">
            <w:pPr>
              <w:rPr>
                <w:rFonts w:hint="eastAsia"/>
              </w:rPr>
            </w:pPr>
          </w:p>
        </w:tc>
      </w:tr>
      <w:tr w:rsidR="00FA3E09" w14:paraId="3F0657EE" w14:textId="77777777" w:rsidTr="00FA3E09">
        <w:tc>
          <w:tcPr>
            <w:tcW w:w="988" w:type="dxa"/>
          </w:tcPr>
          <w:p w14:paraId="5DF4A513" w14:textId="77777777" w:rsidR="00FA3E09" w:rsidRDefault="00FA3E09" w:rsidP="00FA3E09">
            <w:r>
              <w:rPr>
                <w:rFonts w:hint="eastAsia"/>
              </w:rPr>
              <w:t>氏名</w:t>
            </w:r>
          </w:p>
          <w:p w14:paraId="5727D318" w14:textId="73D8C46E" w:rsidR="00FA3E09" w:rsidRDefault="00FA3E09" w:rsidP="00FA3E09">
            <w:pPr>
              <w:rPr>
                <w:rFonts w:hint="eastAsia"/>
              </w:rPr>
            </w:pPr>
          </w:p>
        </w:tc>
        <w:tc>
          <w:tcPr>
            <w:tcW w:w="3969" w:type="dxa"/>
          </w:tcPr>
          <w:p w14:paraId="2DDA32E3" w14:textId="77777777" w:rsidR="00FA3E09" w:rsidRDefault="00FA3E09" w:rsidP="00FA3E09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14:paraId="26DEE8E9" w14:textId="0B9D90A5" w:rsidR="00FA3E09" w:rsidRDefault="00FA3E09" w:rsidP="00FA3E09">
            <w:pPr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403" w:type="dxa"/>
          </w:tcPr>
          <w:p w14:paraId="509A0032" w14:textId="77777777" w:rsidR="00FA3E09" w:rsidRDefault="00FA3E09" w:rsidP="00FA3E09">
            <w:pPr>
              <w:rPr>
                <w:rFonts w:hint="eastAsia"/>
              </w:rPr>
            </w:pPr>
          </w:p>
        </w:tc>
      </w:tr>
    </w:tbl>
    <w:p w14:paraId="0B39BE89" w14:textId="36C2C31D" w:rsidR="00FA3E09" w:rsidRDefault="00FA3E09" w:rsidP="00FA3E0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A3E09" w14:paraId="32CFC531" w14:textId="77777777" w:rsidTr="00FA3E09">
        <w:tc>
          <w:tcPr>
            <w:tcW w:w="8494" w:type="dxa"/>
          </w:tcPr>
          <w:p w14:paraId="23F2C080" w14:textId="1C831D51" w:rsidR="00FA3E09" w:rsidRDefault="00FA3E09" w:rsidP="00FA3E09">
            <w:pPr>
              <w:rPr>
                <w:rFonts w:hint="eastAsia"/>
              </w:rPr>
            </w:pPr>
            <w:r>
              <w:rPr>
                <w:rFonts w:hint="eastAsia"/>
              </w:rPr>
              <w:t>「渡嘉敷村過疎地域持続的発展計画（案）」についてご意見をお寄せ下さい。</w:t>
            </w:r>
          </w:p>
        </w:tc>
      </w:tr>
      <w:tr w:rsidR="00FA3E09" w14:paraId="363CB4C7" w14:textId="77777777" w:rsidTr="00FA3E09">
        <w:trPr>
          <w:trHeight w:val="7412"/>
        </w:trPr>
        <w:tc>
          <w:tcPr>
            <w:tcW w:w="8494" w:type="dxa"/>
          </w:tcPr>
          <w:p w14:paraId="67CCC8B5" w14:textId="77777777" w:rsidR="00FA3E09" w:rsidRDefault="00FA3E09" w:rsidP="00FA3E09">
            <w:pPr>
              <w:rPr>
                <w:rFonts w:hint="eastAsia"/>
              </w:rPr>
            </w:pPr>
          </w:p>
        </w:tc>
      </w:tr>
    </w:tbl>
    <w:p w14:paraId="68C3F9B6" w14:textId="1BE7B2B5" w:rsidR="00FA3E09" w:rsidRDefault="00FA3E09" w:rsidP="00FA3E09">
      <w:r>
        <w:rPr>
          <w:rFonts w:hint="eastAsia"/>
        </w:rPr>
        <w:t>※住所、氏名（法人その他の団体にあっては、名称・事務所または事業所の所在地及び代表者の氏名）を明記して下さい。</w:t>
      </w:r>
    </w:p>
    <w:p w14:paraId="22BF8F11" w14:textId="14765DF1" w:rsidR="00FA3E09" w:rsidRDefault="00FA3E09" w:rsidP="00FA3E09">
      <w:r>
        <w:rPr>
          <w:rFonts w:hint="eastAsia"/>
        </w:rPr>
        <w:t>※この様式のほか、任意の様式でも提出可能です。但し、</w:t>
      </w:r>
      <w:r w:rsidRPr="00FA3E09">
        <w:rPr>
          <w:rFonts w:hint="eastAsia"/>
          <w:u w:val="single"/>
        </w:rPr>
        <w:t>住所、氏名、電話番号</w:t>
      </w:r>
      <w:r>
        <w:rPr>
          <w:rFonts w:hint="eastAsia"/>
        </w:rPr>
        <w:t>を明記して下さい。</w:t>
      </w:r>
    </w:p>
    <w:p w14:paraId="1BFE96CF" w14:textId="3018DA48" w:rsidR="00FA3E09" w:rsidRPr="00FA3E09" w:rsidRDefault="00FA3E09" w:rsidP="00E65745">
      <w:pPr>
        <w:pStyle w:val="a4"/>
        <w:rPr>
          <w:rFonts w:hint="eastAsia"/>
        </w:rPr>
      </w:pPr>
      <w:r>
        <w:rPr>
          <w:rFonts w:hint="eastAsia"/>
        </w:rPr>
        <w:t>※頂きましたご意見に対して個別の回答は致しませんので、あらかじめご了承下さい。</w:t>
      </w:r>
    </w:p>
    <w:sectPr w:rsidR="00FA3E09" w:rsidRPr="00FA3E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E09"/>
    <w:rsid w:val="008256FD"/>
    <w:rsid w:val="00E65745"/>
    <w:rsid w:val="00F608ED"/>
    <w:rsid w:val="00FA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06BF0"/>
  <w15:chartTrackingRefBased/>
  <w15:docId w15:val="{67CC26EB-03BE-4882-AD5B-BC710C57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6574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user03</cp:lastModifiedBy>
  <cp:revision>2</cp:revision>
  <cp:lastPrinted>2021-11-04T00:43:00Z</cp:lastPrinted>
  <dcterms:created xsi:type="dcterms:W3CDTF">2021-11-04T00:36:00Z</dcterms:created>
  <dcterms:modified xsi:type="dcterms:W3CDTF">2021-11-04T00:44:00Z</dcterms:modified>
</cp:coreProperties>
</file>