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2FD42300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FE5213">
              <w:rPr>
                <w:rFonts w:hint="eastAsia"/>
                <w:sz w:val="24"/>
              </w:rPr>
              <w:t>６</w:t>
            </w:r>
            <w:r w:rsidRPr="00E74A3D">
              <w:rPr>
                <w:rFonts w:hint="eastAsia"/>
                <w:sz w:val="24"/>
              </w:rPr>
              <w:t>月</w:t>
            </w:r>
            <w:r w:rsidR="00F30B78">
              <w:rPr>
                <w:rFonts w:hint="eastAsia"/>
                <w:sz w:val="24"/>
              </w:rPr>
              <w:t>２</w:t>
            </w:r>
            <w:r w:rsidR="00FE5213">
              <w:rPr>
                <w:rFonts w:hint="eastAsia"/>
                <w:sz w:val="24"/>
              </w:rPr>
              <w:t>７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F5B5E" w14:textId="77777777" w:rsidR="007F1F42" w:rsidRDefault="007F1F42" w:rsidP="0042652C">
      <w:r>
        <w:separator/>
      </w:r>
    </w:p>
  </w:endnote>
  <w:endnote w:type="continuationSeparator" w:id="0">
    <w:p w14:paraId="3944C356" w14:textId="77777777" w:rsidR="007F1F42" w:rsidRDefault="007F1F42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A09AD" w14:textId="77777777" w:rsidR="007F1F42" w:rsidRDefault="007F1F42" w:rsidP="0042652C">
      <w:r>
        <w:separator/>
      </w:r>
    </w:p>
  </w:footnote>
  <w:footnote w:type="continuationSeparator" w:id="0">
    <w:p w14:paraId="473B2E99" w14:textId="77777777" w:rsidR="007F1F42" w:rsidRDefault="007F1F42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1308FB"/>
    <w:rsid w:val="001377E8"/>
    <w:rsid w:val="0032276B"/>
    <w:rsid w:val="00331710"/>
    <w:rsid w:val="00336A07"/>
    <w:rsid w:val="004062E9"/>
    <w:rsid w:val="0042652C"/>
    <w:rsid w:val="00442DA3"/>
    <w:rsid w:val="00494519"/>
    <w:rsid w:val="004A4D1B"/>
    <w:rsid w:val="004A5BE4"/>
    <w:rsid w:val="00533390"/>
    <w:rsid w:val="005C241F"/>
    <w:rsid w:val="00692BF9"/>
    <w:rsid w:val="006B6FCC"/>
    <w:rsid w:val="00792E9C"/>
    <w:rsid w:val="007A3C4A"/>
    <w:rsid w:val="007C2B2D"/>
    <w:rsid w:val="007C4369"/>
    <w:rsid w:val="007E07ED"/>
    <w:rsid w:val="007F1F42"/>
    <w:rsid w:val="008301A4"/>
    <w:rsid w:val="008F2A6E"/>
    <w:rsid w:val="0092009E"/>
    <w:rsid w:val="00995B09"/>
    <w:rsid w:val="009D750C"/>
    <w:rsid w:val="00A64612"/>
    <w:rsid w:val="00BD0D24"/>
    <w:rsid w:val="00BF6E82"/>
    <w:rsid w:val="00D50FC3"/>
    <w:rsid w:val="00DD64A6"/>
    <w:rsid w:val="00E147C9"/>
    <w:rsid w:val="00E50187"/>
    <w:rsid w:val="00E713DB"/>
    <w:rsid w:val="00E74A3D"/>
    <w:rsid w:val="00EE7EAA"/>
    <w:rsid w:val="00F30B78"/>
    <w:rsid w:val="00F428F2"/>
    <w:rsid w:val="00F954F0"/>
    <w:rsid w:val="00FA13FB"/>
    <w:rsid w:val="00FD63A1"/>
    <w:rsid w:val="00FE5213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5</cp:revision>
  <cp:lastPrinted>2022-01-27T09:47:00Z</cp:lastPrinted>
  <dcterms:created xsi:type="dcterms:W3CDTF">2022-04-06T02:40:00Z</dcterms:created>
  <dcterms:modified xsi:type="dcterms:W3CDTF">2022-06-26T06:14:00Z</dcterms:modified>
</cp:coreProperties>
</file>